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AD7D" w14:textId="77777777" w:rsidR="00E12269" w:rsidRDefault="00E12269" w:rsidP="00E12269">
      <w:r>
        <w:t>ADDITIONAL INFORMATION:</w:t>
      </w:r>
    </w:p>
    <w:p w14:paraId="1D3A7C43" w14:textId="77777777" w:rsidR="00E12269" w:rsidRDefault="00E12269" w:rsidP="00E12269">
      <w:r>
        <w:t>• Admission:</w:t>
      </w:r>
    </w:p>
    <w:p w14:paraId="67BDE6BC" w14:textId="77777777" w:rsidR="00E12269" w:rsidRDefault="00E12269" w:rsidP="00E12269">
      <w:r>
        <w:t>o $14.00 fee per day.</w:t>
      </w:r>
    </w:p>
    <w:p w14:paraId="7B49B6AD" w14:textId="77777777" w:rsidR="00E12269" w:rsidRDefault="00E12269" w:rsidP="00E12269">
      <w:r>
        <w:t>o $10.00 fee per day for:</w:t>
      </w:r>
    </w:p>
    <w:p w14:paraId="55F1F8C4" w14:textId="77777777" w:rsidR="00E12269" w:rsidRDefault="00E12269" w:rsidP="00E12269">
      <w:r>
        <w:t>Children (5 yr-12yr)</w:t>
      </w:r>
    </w:p>
    <w:p w14:paraId="3EE16306" w14:textId="77777777" w:rsidR="00E12269" w:rsidRDefault="00E12269" w:rsidP="00E12269">
      <w:r>
        <w:t>Senior Citizens (60 and up)</w:t>
      </w:r>
    </w:p>
    <w:p w14:paraId="67A0C5A1" w14:textId="77777777" w:rsidR="00E12269" w:rsidRDefault="00E12269" w:rsidP="00E12269">
      <w:r>
        <w:t>Active and retired Military, w/ID</w:t>
      </w:r>
    </w:p>
    <w:p w14:paraId="1DCA9346" w14:textId="77777777" w:rsidR="00E12269" w:rsidRDefault="00E12269" w:rsidP="00E12269">
      <w:r>
        <w:t>o FREE Children under 5.</w:t>
      </w:r>
    </w:p>
    <w:p w14:paraId="7F80997A" w14:textId="77777777" w:rsidR="00E12269" w:rsidRDefault="00E12269" w:rsidP="00E12269">
      <w:r>
        <w:t xml:space="preserve">• Souvenirs: Pins are available for </w:t>
      </w:r>
      <w:proofErr w:type="gramStart"/>
      <w:r>
        <w:t>pre order</w:t>
      </w:r>
      <w:proofErr w:type="gramEnd"/>
      <w:r>
        <w:t>. Use the Mandatory Team Information</w:t>
      </w:r>
    </w:p>
    <w:p w14:paraId="038CCE3E" w14:textId="77777777" w:rsidR="00E12269" w:rsidRDefault="00E12269" w:rsidP="00E12269">
      <w:r>
        <w:t>Form.</w:t>
      </w:r>
    </w:p>
    <w:p w14:paraId="4BD0C9CF" w14:textId="77777777" w:rsidR="00E12269" w:rsidRDefault="00E12269" w:rsidP="00E12269">
      <w:r>
        <w:t xml:space="preserve">• All buses must be parked in </w:t>
      </w:r>
      <w:proofErr w:type="gramStart"/>
      <w:r>
        <w:t>designated</w:t>
      </w:r>
      <w:proofErr w:type="gramEnd"/>
      <w:r>
        <w:t xml:space="preserve"> area and follow traffic flow as marked.</w:t>
      </w:r>
    </w:p>
    <w:p w14:paraId="14A5B04B" w14:textId="23DAE743" w:rsidR="00666C0D" w:rsidRDefault="00E12269" w:rsidP="00E12269">
      <w:r>
        <w:t>• Detroit Metro Airport is the closest major airport in the area.</w:t>
      </w:r>
    </w:p>
    <w:sectPr w:rsidR="0066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69"/>
    <w:rsid w:val="005D1605"/>
    <w:rsid w:val="005E35D4"/>
    <w:rsid w:val="00666C0D"/>
    <w:rsid w:val="00A641E9"/>
    <w:rsid w:val="00E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081"/>
  <w15:chartTrackingRefBased/>
  <w15:docId w15:val="{ABF927C5-F3B2-435B-BD09-CD058DA4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1</cp:revision>
  <dcterms:created xsi:type="dcterms:W3CDTF">2023-12-29T03:02:00Z</dcterms:created>
  <dcterms:modified xsi:type="dcterms:W3CDTF">2023-12-29T03:02:00Z</dcterms:modified>
</cp:coreProperties>
</file>